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第八、第九批参与自治区高级人民法院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诉讼服务和化解涉诉信访案件工作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优秀志愿者名单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吴  亮    男    北京市京师（南宁）律师事务所（实习人员）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张志轩    男    广西建开律师事务所（实习人员）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吴  伟    男    广西桂伦律师事务所（实习人员）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周俊玲    女    广西欣源律师事务所（实习人员）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林  源    男    广西沵达律师事务所（实习人员）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严焕怡    女    广西钰锦律师事务所（实习人员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NDY5M2IzNzcwNzAwZDQ2YjdlNGY4NzVkYWY4MjYifQ=="/>
    <w:docVar w:name="KSO_WPS_MARK_KEY" w:val="67fd7173-df0a-4ff5-b6cd-e0b99f40d3e0"/>
  </w:docVars>
  <w:rsids>
    <w:rsidRoot w:val="00000000"/>
    <w:rsid w:val="004D4AEB"/>
    <w:rsid w:val="0227136C"/>
    <w:rsid w:val="03422E78"/>
    <w:rsid w:val="048D65BC"/>
    <w:rsid w:val="073C31C4"/>
    <w:rsid w:val="09047D11"/>
    <w:rsid w:val="09CA5B4D"/>
    <w:rsid w:val="0A951569"/>
    <w:rsid w:val="0D3A7EF6"/>
    <w:rsid w:val="120E0E57"/>
    <w:rsid w:val="12DC139C"/>
    <w:rsid w:val="16E01DBD"/>
    <w:rsid w:val="1B993C3C"/>
    <w:rsid w:val="1D622A0B"/>
    <w:rsid w:val="1DFB74DD"/>
    <w:rsid w:val="1E764DB5"/>
    <w:rsid w:val="203B0065"/>
    <w:rsid w:val="221548E5"/>
    <w:rsid w:val="22D72A60"/>
    <w:rsid w:val="23985DF6"/>
    <w:rsid w:val="23B56380"/>
    <w:rsid w:val="27CF05B7"/>
    <w:rsid w:val="2E352597"/>
    <w:rsid w:val="2EA74B17"/>
    <w:rsid w:val="2F255896"/>
    <w:rsid w:val="344B7B58"/>
    <w:rsid w:val="34F565DC"/>
    <w:rsid w:val="35AA386B"/>
    <w:rsid w:val="36AC53C0"/>
    <w:rsid w:val="428459E2"/>
    <w:rsid w:val="42EA14B9"/>
    <w:rsid w:val="489D100D"/>
    <w:rsid w:val="49867CF3"/>
    <w:rsid w:val="4EEA6837"/>
    <w:rsid w:val="51295B34"/>
    <w:rsid w:val="53F341D7"/>
    <w:rsid w:val="53FF51E3"/>
    <w:rsid w:val="545C7FCE"/>
    <w:rsid w:val="54A66EE6"/>
    <w:rsid w:val="56010E3E"/>
    <w:rsid w:val="58A04049"/>
    <w:rsid w:val="5AA75A9A"/>
    <w:rsid w:val="5CA22C3E"/>
    <w:rsid w:val="5EDA0F44"/>
    <w:rsid w:val="5F5A7800"/>
    <w:rsid w:val="5FF97FD7"/>
    <w:rsid w:val="6192099A"/>
    <w:rsid w:val="62DE6052"/>
    <w:rsid w:val="62E47B0C"/>
    <w:rsid w:val="641726EB"/>
    <w:rsid w:val="675E66F7"/>
    <w:rsid w:val="6ED6442B"/>
    <w:rsid w:val="727C2D17"/>
    <w:rsid w:val="750951B1"/>
    <w:rsid w:val="76257DC8"/>
    <w:rsid w:val="76781DCD"/>
    <w:rsid w:val="77AC60BF"/>
    <w:rsid w:val="7984578F"/>
    <w:rsid w:val="7A0D5D0B"/>
    <w:rsid w:val="7AB756AF"/>
    <w:rsid w:val="7C2B1EB0"/>
    <w:rsid w:val="7C5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157</Characters>
  <Lines>0</Lines>
  <Paragraphs>0</Paragraphs>
  <TotalTime>7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2024-03-13T01:43:00Z</dcterms:created>
  <dc:creator>李运华</dc:creator>
  <cp:lastModifiedBy>Reyouva</cp:lastModifiedBy>
  <cp:lastPrinted>2024-03-14T09:31:00Z</cp:lastPrinted>
  <dcterms:modified xsi:type="dcterms:W3CDTF">2024-03-14T09:40:20Z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D353C8D969CC4201983D7DD27536ADE5_12</vt:lpwstr>
  </property>
</Properties>
</file>